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DD1E02">
      <w:pPr>
        <w:jc w:val="center"/>
        <w:rPr>
          <w:rFonts w:hint="default" w:ascii="Calibri" w:hAnsi="Calibri" w:eastAsia="宋体" w:cs="Times New Roman"/>
          <w:b/>
          <w:sz w:val="36"/>
          <w:szCs w:val="36"/>
          <w:lang w:val="en-US" w:eastAsia="zh-CN"/>
        </w:rPr>
      </w:pPr>
      <w:r>
        <w:rPr>
          <w:rFonts w:hint="eastAsia"/>
          <w:b/>
          <w:sz w:val="28"/>
          <w:szCs w:val="28"/>
          <w:lang w:val="en-US" w:eastAsia="zh-CN"/>
        </w:rPr>
        <w:t>第一单元《历史上的编码》</w:t>
      </w:r>
      <w:r>
        <w:rPr>
          <w:rFonts w:hint="eastAsia" w:ascii="Calibri" w:hAnsi="Calibri" w:eastAsia="宋体" w:cs="Times New Roman"/>
          <w:b/>
          <w:sz w:val="28"/>
          <w:szCs w:val="28"/>
          <w:lang w:val="en-US" w:eastAsia="zh-CN"/>
        </w:rPr>
        <w:t>学习任务单</w:t>
      </w:r>
    </w:p>
    <w:tbl>
      <w:tblPr>
        <w:tblStyle w:val="2"/>
        <w:tblW w:w="903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7851"/>
      </w:tblGrid>
      <w:tr w14:paraId="29A5C2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188" w:type="dxa"/>
            <w:noWrap w:val="0"/>
            <w:vAlign w:val="center"/>
          </w:tcPr>
          <w:p w14:paraId="2889123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课题</w:t>
            </w:r>
          </w:p>
        </w:tc>
        <w:tc>
          <w:tcPr>
            <w:tcW w:w="7851" w:type="dxa"/>
            <w:noWrap w:val="0"/>
            <w:vAlign w:val="center"/>
          </w:tcPr>
          <w:p w14:paraId="030ADE7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第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课《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秘密信息守护者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》</w:t>
            </w:r>
          </w:p>
        </w:tc>
      </w:tr>
      <w:tr w14:paraId="27AEF7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</w:trPr>
        <w:tc>
          <w:tcPr>
            <w:tcW w:w="1188" w:type="dxa"/>
            <w:noWrap w:val="0"/>
            <w:vAlign w:val="center"/>
          </w:tcPr>
          <w:p w14:paraId="1E36728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学习目标</w:t>
            </w:r>
          </w:p>
        </w:tc>
        <w:tc>
          <w:tcPr>
            <w:tcW w:w="7851" w:type="dxa"/>
            <w:noWrap w:val="0"/>
            <w:vAlign w:val="center"/>
          </w:tcPr>
          <w:p w14:paraId="0B4C67DB">
            <w:pPr>
              <w:spacing w:before="156" w:beforeLines="50" w:line="340" w:lineRule="exac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1.知道什么是密码，生活中常见的密码。</w:t>
            </w:r>
          </w:p>
          <w:p w14:paraId="7C9DE7BA">
            <w:pPr>
              <w:spacing w:before="156" w:beforeLines="50" w:line="340" w:lineRule="exac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2.了解传统加密方法的编码规则，体验解码和编码的过程。</w:t>
            </w:r>
          </w:p>
          <w:p w14:paraId="0811149E">
            <w:pPr>
              <w:spacing w:before="156" w:beforeLines="50" w:line="340" w:lineRule="exac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能够合理设置安全系数较高的密码，提升信息安全意识。</w:t>
            </w:r>
          </w:p>
        </w:tc>
      </w:tr>
      <w:tr w14:paraId="626A9C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2" w:hRule="atLeast"/>
        </w:trPr>
        <w:tc>
          <w:tcPr>
            <w:tcW w:w="1188" w:type="dxa"/>
            <w:noWrap w:val="0"/>
            <w:vAlign w:val="center"/>
          </w:tcPr>
          <w:p w14:paraId="26AF360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学习任务</w:t>
            </w:r>
          </w:p>
        </w:tc>
        <w:tc>
          <w:tcPr>
            <w:tcW w:w="7851" w:type="dxa"/>
            <w:noWrap w:val="0"/>
            <w:vAlign w:val="top"/>
          </w:tcPr>
          <w:p w14:paraId="3A221C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【课堂任务一】</w:t>
            </w:r>
          </w:p>
          <w:p w14:paraId="5E979E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自行制定规则，使用置换加密方法为一句话加密。想一想：如何操作能够增加置换加密后信息的破解难度？  </w:t>
            </w:r>
          </w:p>
          <w:p w14:paraId="4E109A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1F87F0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21F7A8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【课堂任务二】</w:t>
            </w:r>
          </w:p>
          <w:p w14:paraId="770B6A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drawing>
                <wp:inline distT="0" distB="0" distL="114300" distR="114300">
                  <wp:extent cx="3483610" cy="1318260"/>
                  <wp:effectExtent l="9525" t="9525" r="12065" b="24765"/>
                  <wp:docPr id="8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83610" cy="131826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9ADFA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 与小伙伴玩解密游戏。根据上述密文和棋盘密码表，尝试解密。想一想：在对密码 24 解密时，如何判断字母是 I 还是 J ？</w:t>
            </w:r>
          </w:p>
          <w:p w14:paraId="53BD24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 观察下面的明文与密文，你发现了什么？你知道它的加密规则吗？</w:t>
            </w:r>
          </w:p>
          <w:p w14:paraId="1F4F67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明文：ＷＯＡＩＺＨＯＮＧＧＵＯ</w:t>
            </w:r>
          </w:p>
          <w:p w14:paraId="574CD8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密文：ＸＰＢＪＡＩＰＯＨＨＶＰ</w:t>
            </w:r>
          </w:p>
          <w:p w14:paraId="1C4481C6">
            <w:p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 w14:paraId="2636E585">
            <w:p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</w:p>
          <w:p w14:paraId="51867DD7">
            <w:p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 w14:paraId="72DC5C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【课堂任务三】</w:t>
            </w:r>
          </w:p>
          <w:p w14:paraId="29697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 判断：下列登录密码是强密码吗？</w:t>
            </w:r>
          </w:p>
          <w:p w14:paraId="74595D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123456    20130610    1q2w3e4r    Xinxi8@Keji</w:t>
            </w:r>
          </w:p>
          <w:p w14:paraId="687AE7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 搜索密码强度检测网站，输入字符进行测试。测试出强密码后，尝试记住这串字符。</w:t>
            </w:r>
          </w:p>
          <w:p w14:paraId="645F8D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0E4F24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【课后作业】</w:t>
            </w:r>
          </w:p>
          <w:p w14:paraId="568469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检查自己的账号密码是否是强密码，如果不是修改并记住它。尝试一下，看看还有哪些方法可以使密码更安全？</w:t>
            </w:r>
          </w:p>
        </w:tc>
      </w:tr>
    </w:tbl>
    <w:p w14:paraId="2C3F842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wMzAzMTUyZTllZWFiNjAwNjMyM2YwYmZhZDcwMTUifQ=="/>
  </w:docVars>
  <w:rsids>
    <w:rsidRoot w:val="01463605"/>
    <w:rsid w:val="01463605"/>
    <w:rsid w:val="056F2E0E"/>
    <w:rsid w:val="05D9472B"/>
    <w:rsid w:val="06C74ECC"/>
    <w:rsid w:val="078A03D3"/>
    <w:rsid w:val="096609CC"/>
    <w:rsid w:val="0A4B4D79"/>
    <w:rsid w:val="0C591439"/>
    <w:rsid w:val="0D841421"/>
    <w:rsid w:val="12FB3F33"/>
    <w:rsid w:val="13FE5382"/>
    <w:rsid w:val="14015B78"/>
    <w:rsid w:val="17A96653"/>
    <w:rsid w:val="17AC4D67"/>
    <w:rsid w:val="1BDB32D5"/>
    <w:rsid w:val="1CDA2E0B"/>
    <w:rsid w:val="1EC975DB"/>
    <w:rsid w:val="235F6985"/>
    <w:rsid w:val="24EA02AB"/>
    <w:rsid w:val="25861D82"/>
    <w:rsid w:val="263C0693"/>
    <w:rsid w:val="27163A82"/>
    <w:rsid w:val="29C966E1"/>
    <w:rsid w:val="29F55728"/>
    <w:rsid w:val="2AA56A66"/>
    <w:rsid w:val="2B2D1151"/>
    <w:rsid w:val="2E960B5C"/>
    <w:rsid w:val="2FAF6379"/>
    <w:rsid w:val="30C012E1"/>
    <w:rsid w:val="35D73F34"/>
    <w:rsid w:val="36533F02"/>
    <w:rsid w:val="396957EB"/>
    <w:rsid w:val="3A325BDD"/>
    <w:rsid w:val="3A876B18"/>
    <w:rsid w:val="3A9E3272"/>
    <w:rsid w:val="3DBD2B22"/>
    <w:rsid w:val="3E261EFC"/>
    <w:rsid w:val="436B62C5"/>
    <w:rsid w:val="440A7BCA"/>
    <w:rsid w:val="44122731"/>
    <w:rsid w:val="49EC224C"/>
    <w:rsid w:val="4A205A52"/>
    <w:rsid w:val="4BE3142D"/>
    <w:rsid w:val="506B7C43"/>
    <w:rsid w:val="515309BE"/>
    <w:rsid w:val="53CF1BBC"/>
    <w:rsid w:val="55004DFD"/>
    <w:rsid w:val="557B23AE"/>
    <w:rsid w:val="59301A29"/>
    <w:rsid w:val="5A9B1124"/>
    <w:rsid w:val="5CC26E3C"/>
    <w:rsid w:val="5D335644"/>
    <w:rsid w:val="5F0B6879"/>
    <w:rsid w:val="5F93686E"/>
    <w:rsid w:val="60991F3D"/>
    <w:rsid w:val="61333E65"/>
    <w:rsid w:val="642B1882"/>
    <w:rsid w:val="649A50EE"/>
    <w:rsid w:val="666351EC"/>
    <w:rsid w:val="66D47E98"/>
    <w:rsid w:val="678A52DE"/>
    <w:rsid w:val="6D064B23"/>
    <w:rsid w:val="6D5C6381"/>
    <w:rsid w:val="6D5E670D"/>
    <w:rsid w:val="6E5012ED"/>
    <w:rsid w:val="705D0EFE"/>
    <w:rsid w:val="76305B69"/>
    <w:rsid w:val="767D5E56"/>
    <w:rsid w:val="77AE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355</Words>
  <Characters>357</Characters>
  <Lines>0</Lines>
  <Paragraphs>0</Paragraphs>
  <TotalTime>0</TotalTime>
  <ScaleCrop>false</ScaleCrop>
  <LinksUpToDate>false</LinksUpToDate>
  <CharactersWithSpaces>619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2023-10-14T09:00:00Z</dcterms:created>
  <dc:creator>T T </dc:creator>
  <cp:lastModifiedBy>老马</cp:lastModifiedBy>
  <dcterms:modified xsi:type="dcterms:W3CDTF">2025-02-17T09:35:58Z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02EA031913174CF9A7C23F36E03A3597_13</vt:lpwstr>
  </property>
</Properties>
</file>